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05" w:rsidRDefault="006B4405" w:rsidP="00D3279D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3149D3" w:rsidRDefault="003149D3" w:rsidP="00D3279D">
      <w:pPr>
        <w:pStyle w:val="1"/>
        <w:rPr>
          <w:rFonts w:ascii="Times New Roman" w:eastAsiaTheme="minorEastAsia" w:hAnsi="Times New Roman" w:cstheme="minorBidi"/>
          <w:b w:val="0"/>
          <w:bCs w:val="0"/>
          <w:color w:val="auto"/>
          <w:sz w:val="32"/>
        </w:rPr>
      </w:pPr>
    </w:p>
    <w:p w:rsidR="003149D3" w:rsidRDefault="003149D3" w:rsidP="00D3279D">
      <w:pPr>
        <w:pStyle w:val="1"/>
        <w:rPr>
          <w:rFonts w:ascii="Times New Roman" w:eastAsiaTheme="minorEastAsia" w:hAnsi="Times New Roman" w:cstheme="minorBidi"/>
          <w:b w:val="0"/>
          <w:bCs w:val="0"/>
          <w:color w:val="auto"/>
          <w:sz w:val="32"/>
        </w:rPr>
      </w:pPr>
    </w:p>
    <w:p w:rsidR="00D3279D" w:rsidRDefault="003149D3" w:rsidP="00D3279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84pt">
            <v:imagedata r:id="rId7" o:title="e6ac9249-a9b5-452c-ba2e-249687d8cc34" croptop="5527f" cropbottom="22740f" cropleft="9587f" cropright="3366f" gain="1.25" blacklevel="13107f"/>
          </v:shape>
        </w:pict>
      </w:r>
      <w:bookmarkStart w:id="0" w:name="_GoBack"/>
      <w:bookmarkEnd w:id="0"/>
    </w:p>
    <w:p w:rsidR="00D3279D" w:rsidRDefault="00D3279D" w:rsidP="00D3279D"/>
    <w:p w:rsidR="00D3279D" w:rsidRDefault="00D3279D" w:rsidP="00D3279D"/>
    <w:p w:rsidR="00D3279D" w:rsidRDefault="00D3279D" w:rsidP="00D3279D"/>
    <w:p w:rsidR="00D3279D" w:rsidRDefault="00D3279D" w:rsidP="00D3279D"/>
    <w:p w:rsidR="00D3279D" w:rsidRDefault="00D3279D" w:rsidP="00D3279D"/>
    <w:p w:rsidR="003149D3" w:rsidRDefault="003149D3" w:rsidP="00D3279D"/>
    <w:p w:rsidR="003149D3" w:rsidRDefault="003149D3" w:rsidP="00D3279D"/>
    <w:p w:rsidR="003149D3" w:rsidRDefault="003149D3" w:rsidP="00D3279D"/>
    <w:p w:rsidR="003149D3" w:rsidRDefault="003149D3" w:rsidP="00D3279D"/>
    <w:p w:rsidR="003149D3" w:rsidRDefault="003149D3" w:rsidP="00D3279D"/>
    <w:p w:rsidR="00D3279D" w:rsidRPr="00D3279D" w:rsidRDefault="00D3279D" w:rsidP="00D3279D"/>
    <w:p w:rsidR="00BE71C5" w:rsidRDefault="00BE71C5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Массовые досуговые мероприятия, проводимые в ДДТ.</w:t>
      </w:r>
    </w:p>
    <w:p w:rsidR="00BE71C5" w:rsidRDefault="00BE71C5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8079"/>
      </w:tblGrid>
      <w:tr w:rsidR="00BE71C5" w:rsidTr="008A4D17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Pr="00482856" w:rsidRDefault="00BE71C5" w:rsidP="007852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8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Pr="00482856" w:rsidRDefault="00BE71C5" w:rsidP="008A4D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8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5C7AE2" w:rsidTr="00E310A4">
        <w:trPr>
          <w:trHeight w:val="38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E2" w:rsidRDefault="005C7AE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Pr="00C91618" w:rsidRDefault="00C91618" w:rsidP="00C91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D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«Мы снова вместе - это здорово!»</w:t>
            </w:r>
          </w:p>
        </w:tc>
      </w:tr>
      <w:tr w:rsidR="00E310A4" w:rsidTr="00E310A4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A4" w:rsidRDefault="00E310A4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Default="00C91618" w:rsidP="00C91618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</w:t>
            </w:r>
            <w:r w:rsidRPr="009D1B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гровая программа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«И снова в школу!»</w:t>
            </w:r>
          </w:p>
        </w:tc>
      </w:tr>
      <w:tr w:rsidR="00E310A4" w:rsidTr="00E310A4">
        <w:trPr>
          <w:trHeight w:val="39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A4" w:rsidRDefault="00E310A4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Default="00E310A4" w:rsidP="00084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«3 сентября</w:t>
            </w:r>
            <w:r w:rsidR="00C9161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- День памяти детей Беслана»</w:t>
            </w:r>
          </w:p>
        </w:tc>
      </w:tr>
      <w:tr w:rsidR="005C7AE2" w:rsidTr="00E310A4">
        <w:trPr>
          <w:trHeight w:val="27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2" w:rsidRDefault="005C7AE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Pr="00E310A4" w:rsidRDefault="00C91618" w:rsidP="00084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5C7A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гровая программа «Здравствуй, осень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золотая</w:t>
            </w:r>
            <w:r w:rsidR="005C7A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!».</w:t>
            </w:r>
          </w:p>
        </w:tc>
      </w:tr>
      <w:tr w:rsidR="005C7AE2" w:rsidTr="00314047">
        <w:trPr>
          <w:trHeight w:val="67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E2" w:rsidRDefault="005C7AE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47" w:rsidRDefault="00314047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4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14047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программа, посвящённая Дню у</w:t>
            </w:r>
            <w:r w:rsidRPr="00314047">
              <w:rPr>
                <w:rFonts w:ascii="Times New Roman" w:hAnsi="Times New Roman" w:cs="Times New Roman"/>
                <w:sz w:val="28"/>
                <w:szCs w:val="28"/>
              </w:rPr>
              <w:t>чителя «Самый лучший!»</w:t>
            </w:r>
          </w:p>
        </w:tc>
      </w:tr>
      <w:tr w:rsidR="005C7AE2" w:rsidTr="00874334">
        <w:trPr>
          <w:trHeight w:val="73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2" w:rsidRDefault="005C7AE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E2" w:rsidRDefault="005C7AE2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Кубанского казачества» (посещение музея Гривенского казачьего общества)</w:t>
            </w:r>
          </w:p>
        </w:tc>
      </w:tr>
      <w:tr w:rsidR="005C7AE2" w:rsidTr="00373D01">
        <w:trPr>
          <w:trHeight w:val="4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E2" w:rsidRDefault="005C7AE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E2" w:rsidRPr="00314047" w:rsidRDefault="00314047" w:rsidP="0031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4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047">
              <w:rPr>
                <w:rFonts w:ascii="Times New Roman" w:hAnsi="Times New Roman" w:cs="Times New Roman"/>
                <w:sz w:val="28"/>
                <w:szCs w:val="28"/>
              </w:rPr>
              <w:t>- игровая программа ко Дню Матери "А ну-ка, Мамочки!"</w:t>
            </w:r>
          </w:p>
        </w:tc>
      </w:tr>
      <w:tr w:rsidR="005C7AE2" w:rsidTr="005C7AE2">
        <w:trPr>
          <w:trHeight w:val="66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2" w:rsidRDefault="005C7AE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E2" w:rsidRPr="003F0A27" w:rsidRDefault="003F0A27" w:rsidP="003F0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Сценарий познавательной, игровой программы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«Я - гражданин Р</w:t>
            </w:r>
            <w:r w:rsidRPr="003F0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оссии!»</w:t>
            </w:r>
          </w:p>
        </w:tc>
      </w:tr>
      <w:tr w:rsidR="004D6EC2" w:rsidTr="00870EC6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EC2" w:rsidRDefault="004D6EC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4D6EC2" w:rsidRDefault="004D6EC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Default="004D6EC2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рисунков: «</w:t>
            </w:r>
            <w:r w:rsidR="003F0A27" w:rsidRPr="003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Снежная </w:t>
            </w:r>
            <w:r w:rsidR="003F0A27" w:rsidRPr="003F0A2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зима</w:t>
            </w:r>
            <w:r w:rsidRPr="003F0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D6EC2" w:rsidTr="008A4D17">
        <w:trPr>
          <w:trHeight w:val="42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C2" w:rsidRDefault="004D6EC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C2" w:rsidRPr="003F0A27" w:rsidRDefault="004D6EC2" w:rsidP="003F0A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Новогодний утренник: «</w:t>
            </w:r>
            <w:r w:rsidR="003F0A27" w:rsidRPr="003F0A27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</w:t>
            </w:r>
            <w:r w:rsidR="003F0A27" w:rsidRPr="003F0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4D6EC2" w:rsidTr="0011621E">
        <w:trPr>
          <w:trHeight w:val="4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EC2" w:rsidRDefault="004D6EC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4D6EC2" w:rsidRDefault="004D6EC2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C2" w:rsidRDefault="004D6EC2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программа «Рождество Христово»</w:t>
            </w:r>
          </w:p>
        </w:tc>
      </w:tr>
      <w:tr w:rsidR="004D6EC2" w:rsidTr="004D6EC2">
        <w:trPr>
          <w:trHeight w:val="70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C2" w:rsidRDefault="004D6EC2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C2" w:rsidRDefault="004D6EC2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Месячник  оборонн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массовой и  военно- патриотической работы.</w:t>
            </w:r>
          </w:p>
        </w:tc>
      </w:tr>
      <w:tr w:rsidR="005760C8" w:rsidTr="00C26794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C8" w:rsidRDefault="005760C8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A4" w:rsidRDefault="005760C8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  «День святого Валентина»</w:t>
            </w:r>
          </w:p>
        </w:tc>
      </w:tr>
      <w:tr w:rsidR="005760C8" w:rsidTr="00E310A4">
        <w:trPr>
          <w:trHeight w:val="64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8" w:rsidRDefault="005760C8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C8" w:rsidRPr="00D53FEE" w:rsidRDefault="00D53FEE" w:rsidP="00D53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FE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53FEE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к 23 февраля "</w:t>
            </w:r>
            <w:proofErr w:type="gramStart"/>
            <w:r w:rsidRPr="00D53FEE"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proofErr w:type="gramEnd"/>
            <w:r w:rsidRPr="00D53FEE">
              <w:rPr>
                <w:rFonts w:ascii="Times New Roman" w:hAnsi="Times New Roman" w:cs="Times New Roman"/>
                <w:sz w:val="28"/>
                <w:szCs w:val="28"/>
              </w:rPr>
              <w:t>, ловким вырастай!"</w:t>
            </w:r>
          </w:p>
        </w:tc>
      </w:tr>
      <w:tr w:rsidR="00BE71C5" w:rsidTr="00E310A4">
        <w:trPr>
          <w:trHeight w:val="7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Pr="00E310A4" w:rsidRDefault="001C51F0" w:rsidP="00E310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0A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310A4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"8 Марта - день весенний, день радости и красоты</w:t>
            </w:r>
            <w:proofErr w:type="gramStart"/>
            <w:r w:rsidRPr="00E310A4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E310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C51F0" w:rsidTr="00300204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F0" w:rsidRDefault="001C51F0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1C51F0" w:rsidRDefault="001C51F0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4" w:rsidRDefault="001976E4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 – развлекательная программа «</w:t>
            </w:r>
            <w:r w:rsidR="001C51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апреля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День смеха</w:t>
            </w:r>
            <w:r w:rsidR="001C51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1C51F0" w:rsidTr="00300204">
        <w:trPr>
          <w:trHeight w:val="45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0" w:rsidRDefault="001C51F0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0" w:rsidRDefault="001C51F0" w:rsidP="007852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программа: «Мир космоса».</w:t>
            </w: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Праздничная программа: «День Победы».</w:t>
            </w: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E" w:rsidRDefault="00BE71C5" w:rsidP="00401E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Игровая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защиты детей: «</w:t>
            </w:r>
            <w:r w:rsidR="00D53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Волшебная</w:t>
            </w:r>
            <w:r w:rsidR="008A4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страна детства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BE71C5" w:rsidRDefault="00BE71C5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C5" w:rsidRDefault="00BE71C5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Массовые мероприятия по народному календарю.</w:t>
      </w:r>
    </w:p>
    <w:p w:rsidR="00BE71C5" w:rsidRDefault="00BE71C5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8079"/>
      </w:tblGrid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BE71C5" w:rsidTr="00BE71C5">
        <w:trPr>
          <w:trHeight w:val="5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мероприятие: «Рождественская звезда».</w:t>
            </w:r>
          </w:p>
        </w:tc>
      </w:tr>
      <w:tr w:rsidR="00BE71C5" w:rsidTr="00BE71C5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Развлекательная программа:  «Как ходила коляда».</w:t>
            </w:r>
          </w:p>
        </w:tc>
      </w:tr>
      <w:tr w:rsidR="00BE71C5" w:rsidTr="00BE71C5">
        <w:trPr>
          <w:trHeight w:val="5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 «Масленицы».</w:t>
            </w:r>
          </w:p>
        </w:tc>
      </w:tr>
      <w:tr w:rsidR="00BE71C5" w:rsidTr="00BE71C5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программа: «Святая Пасха».</w:t>
            </w:r>
          </w:p>
        </w:tc>
      </w:tr>
    </w:tbl>
    <w:p w:rsidR="002E5F71" w:rsidRDefault="002E5F71" w:rsidP="00532B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1C5" w:rsidRDefault="00BE71C5" w:rsidP="00BE7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Массовые мероприятия, традиционно проводимые в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1C5" w:rsidRDefault="00BE71C5" w:rsidP="00BE7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8079"/>
      </w:tblGrid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открытых дверей «Путешествие в страну мастеров»</w:t>
            </w: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посвящения в кружковцы: «Приглашение в мир творчества».</w:t>
            </w: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конце каждого месяца.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Коллективный день рождения: «Поздравляем!»</w:t>
            </w: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встречи с бывшими кружковцами: «Весёлая переменка».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1C5" w:rsidTr="00BE71C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окончания учебного года:   «Вместе весело шагать».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71C5" w:rsidRDefault="00BE71C5" w:rsidP="00BE71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03A3" w:rsidRDefault="00D103A3" w:rsidP="00D10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 в ДДТ, по пропаганде здорового образа жизни.</w:t>
      </w:r>
    </w:p>
    <w:p w:rsidR="00D103A3" w:rsidRDefault="00D103A3" w:rsidP="00D103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844"/>
        <w:gridCol w:w="8221"/>
      </w:tblGrid>
      <w:tr w:rsidR="00D103A3" w:rsidTr="008D6CA4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D103A3" w:rsidTr="008D6CA4">
        <w:trPr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программа: «Я выбираю ЗОЖ»</w:t>
            </w:r>
          </w:p>
        </w:tc>
      </w:tr>
      <w:tr w:rsidR="00D103A3" w:rsidTr="008D6CA4">
        <w:trPr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«Спорт против вредных привычек»</w:t>
            </w:r>
          </w:p>
        </w:tc>
      </w:tr>
      <w:tr w:rsidR="00D103A3" w:rsidTr="008D6CA4">
        <w:trPr>
          <w:trHeight w:val="3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«Задумайся о будущем»</w:t>
            </w:r>
          </w:p>
        </w:tc>
      </w:tr>
      <w:tr w:rsidR="00D103A3" w:rsidTr="008D6CA4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программа: «Весёлые старты»</w:t>
            </w:r>
          </w:p>
        </w:tc>
      </w:tr>
      <w:tr w:rsidR="00D103A3" w:rsidTr="008D6CA4">
        <w:trPr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«Подари себе здоровье»</w:t>
            </w:r>
          </w:p>
        </w:tc>
      </w:tr>
      <w:tr w:rsidR="00D103A3" w:rsidTr="008D6CA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Спортивная эстафета: «Попробуй,  догони!»</w:t>
            </w:r>
          </w:p>
        </w:tc>
      </w:tr>
      <w:tr w:rsidR="00D103A3" w:rsidTr="008D6CA4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«Быть здоровым – модно!»</w:t>
            </w:r>
          </w:p>
        </w:tc>
      </w:tr>
      <w:tr w:rsidR="00D103A3" w:rsidTr="008D6CA4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программа: «Марш-бросок».</w:t>
            </w:r>
          </w:p>
        </w:tc>
      </w:tr>
      <w:tr w:rsidR="00D103A3" w:rsidTr="008D6CA4">
        <w:trPr>
          <w:trHeight w:val="3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программа: «Мы за здоровый образ жизни»</w:t>
            </w:r>
          </w:p>
        </w:tc>
      </w:tr>
      <w:tr w:rsidR="00D103A3" w:rsidTr="008D6CA4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видеоролика «Будь здоров»</w:t>
            </w:r>
          </w:p>
        </w:tc>
      </w:tr>
      <w:tr w:rsidR="00D103A3" w:rsidTr="008D6CA4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«Строим дом своего здоровья»</w:t>
            </w:r>
          </w:p>
        </w:tc>
      </w:tr>
      <w:tr w:rsidR="00D103A3" w:rsidTr="008D6CA4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рисунка «Чистота – залог здоровья»</w:t>
            </w:r>
          </w:p>
        </w:tc>
      </w:tr>
    </w:tbl>
    <w:p w:rsidR="00D3279D" w:rsidRDefault="00D3279D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A3" w:rsidRDefault="00D103A3" w:rsidP="00D10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Мероприятия, проводимые в ДДТ, по предупреждению детского</w:t>
      </w:r>
      <w:proofErr w:type="gramEnd"/>
    </w:p>
    <w:p w:rsidR="00D103A3" w:rsidRDefault="00D103A3" w:rsidP="00D10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травматизма.</w:t>
      </w:r>
    </w:p>
    <w:p w:rsidR="00D103A3" w:rsidRDefault="00D103A3" w:rsidP="00D103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D103A3" w:rsidTr="008D6C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Pr="00482856" w:rsidRDefault="00D103A3" w:rsidP="008D6C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8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Pr="00482856" w:rsidRDefault="00D103A3" w:rsidP="008D6C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8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D103A3" w:rsidTr="008D6CA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«Правила дорожные знай и выполняй»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«Улица и мы»</w:t>
            </w:r>
          </w:p>
        </w:tc>
      </w:tr>
      <w:tr w:rsidR="00D103A3" w:rsidTr="008D6CA4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« 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«Безопасная дорога»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Конкурс рисунков «Внимание пешеход»</w:t>
            </w:r>
          </w:p>
        </w:tc>
      </w:tr>
      <w:tr w:rsidR="00D103A3" w:rsidTr="008D6CA4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программа: «Прогулки на велосипеде»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«Улица и мы»</w:t>
            </w:r>
          </w:p>
        </w:tc>
      </w:tr>
      <w:tr w:rsidR="00D103A3" w:rsidTr="008D6CA4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игровая программа: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103A3" w:rsidTr="008D6CA4">
        <w:trPr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«Зимние травмы. Как их избежать»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«Опасный лёд»</w:t>
            </w:r>
          </w:p>
        </w:tc>
      </w:tr>
      <w:tr w:rsidR="00D103A3" w:rsidTr="008D6CA4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«Осторожно сосульки»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«Дорога зимой»</w:t>
            </w:r>
          </w:p>
        </w:tc>
      </w:tr>
      <w:tr w:rsidR="00D103A3" w:rsidTr="008D6CA4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и плакатов: «Мы знаем правила дорожные!»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«Дорожные знаки»</w:t>
            </w:r>
          </w:p>
        </w:tc>
      </w:tr>
      <w:tr w:rsidR="00D103A3" w:rsidTr="008D6CA4">
        <w:trPr>
          <w:trHeight w:val="3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КВН  «Безопасное колесо».</w:t>
            </w:r>
          </w:p>
          <w:p w:rsidR="00CB008B" w:rsidRDefault="00CB008B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«Правила дорожного движения надо соблюдать»</w:t>
            </w:r>
          </w:p>
        </w:tc>
      </w:tr>
      <w:tr w:rsidR="00D103A3" w:rsidTr="008D6CA4">
        <w:trPr>
          <w:trHeight w:val="8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Викторина: «Красный, жёлтый и зелёный ».</w:t>
            </w:r>
          </w:p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«Внимание пешеход»</w:t>
            </w:r>
          </w:p>
        </w:tc>
      </w:tr>
      <w:tr w:rsidR="00D103A3" w:rsidTr="008D6CA4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 «Перекрёсток»</w:t>
            </w:r>
          </w:p>
        </w:tc>
      </w:tr>
      <w:tr w:rsidR="00D103A3" w:rsidTr="008D6CA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3" w:rsidRDefault="00D103A3" w:rsidP="008D6C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«Внимание пешеход»</w:t>
            </w:r>
          </w:p>
        </w:tc>
      </w:tr>
    </w:tbl>
    <w:p w:rsidR="00D20013" w:rsidRDefault="00D20013" w:rsidP="00BE71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71C5" w:rsidRPr="002560BF" w:rsidRDefault="00BE71C5" w:rsidP="00BE71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Завада С.В., педагог–организатор</w:t>
      </w:r>
    </w:p>
    <w:p w:rsidR="00BE71C5" w:rsidRDefault="00BE71C5" w:rsidP="00BE7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1C5" w:rsidRDefault="00BE71C5" w:rsidP="00BE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 совместно со школами, СДК, ДС.</w:t>
      </w:r>
    </w:p>
    <w:p w:rsidR="00BE71C5" w:rsidRDefault="00BE71C5" w:rsidP="00BE71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1417"/>
        <w:gridCol w:w="1843"/>
        <w:gridCol w:w="2126"/>
      </w:tblGrid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E71C5" w:rsidTr="00BE71C5">
        <w:trPr>
          <w:trHeight w:val="2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ко  Дню знаний: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игровая программа: «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островам знаний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развлекательно - игровая программа для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первоклассника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841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программа: «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Весёлая перемена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C902A0" w:rsidRDefault="00C902A0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2A0" w:rsidRDefault="00C902A0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1707" w:rsidRDefault="00841707" w:rsidP="00841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</w:t>
            </w:r>
          </w:p>
          <w:p w:rsidR="00841707" w:rsidRDefault="00841707" w:rsidP="00841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№13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Якименко Т.В.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Гудым Е.Р.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Суслова Г.В.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Васильченко Г.Н.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</w:t>
            </w:r>
          </w:p>
        </w:tc>
      </w:tr>
      <w:tr w:rsidR="00BE71C5" w:rsidTr="00BE71C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праздничной программе,  посвящённой Дню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  <w:p w:rsidR="00841707" w:rsidRDefault="00841707" w:rsidP="00841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МБОУ СОШ</w:t>
            </w:r>
          </w:p>
          <w:p w:rsidR="00841707" w:rsidRDefault="00841707" w:rsidP="00841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№13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Пидшморга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Гудым Е.Р.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Сафронова Н.С.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Л.В</w:t>
            </w:r>
          </w:p>
        </w:tc>
      </w:tr>
      <w:tr w:rsidR="00BE71C5" w:rsidTr="00BE71C5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мероприятиях, посвящённых Дню Кубанского казачества.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концертной программе, посвящённой Дню матери.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СДК 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Гривенс</w:t>
            </w:r>
            <w:proofErr w:type="spellEnd"/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 ст. Новониколаевской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71C5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Якименко Т.В.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Хижняк Г.Н.</w:t>
            </w:r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новогодних утренниках.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Декабрь-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Гудым Е.Р.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Якименко Т.В.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Хижняк Г.Н.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</w:t>
            </w:r>
            <w:proofErr w:type="gramStart"/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BE71C5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ко Дню Российской Армии.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Гудым Е.Р.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Якименко Т.В.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 Н.С.</w:t>
            </w:r>
          </w:p>
          <w:p w:rsidR="00BE71C5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мероприятии, посвященном Дню освобождении станицы, хутора в годы 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№13</w:t>
            </w:r>
          </w:p>
          <w:p w:rsidR="00BE71C5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</w:t>
            </w:r>
            <w:r w:rsidR="00BE71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праздничной программе к женскому дню 8 –е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МБОУ</w:t>
            </w:r>
            <w:r w:rsidR="0084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Пидшморга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Гудым Е.Р.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 Н.С.</w:t>
            </w:r>
          </w:p>
          <w:p w:rsidR="00BE71C5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праздничном концерте ко Дню Победы.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митинге ко Дню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 ст. Новониколаевской</w:t>
            </w:r>
          </w:p>
          <w:p w:rsidR="00841707" w:rsidRDefault="00841707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 ст. Гривенской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Сафронова 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С.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 </w:t>
            </w:r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День пионерии.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  <w:p w:rsidR="00A7370F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 Е.В.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Гудым Е.Р.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Якименко Т.В.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Хижняк Г.Н.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Завада С.В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7370F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7370F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</w:t>
            </w:r>
          </w:p>
        </w:tc>
      </w:tr>
      <w:tr w:rsidR="00BE71C5" w:rsidTr="00BE71C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концертной программе, посвященной окончанию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№14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  <w:p w:rsidR="00A7370F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  <w:r w:rsidR="00A73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Е.Р.</w:t>
            </w:r>
          </w:p>
          <w:p w:rsidR="00A7370F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ПидшморгаЕ.В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E71C5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A7370F" w:rsidRDefault="00A7370F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BE71C5" w:rsidTr="00BE71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программе, посвященной Дню защиты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5" w:rsidRDefault="00BE71C5" w:rsidP="0078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 </w:t>
            </w:r>
          </w:p>
        </w:tc>
      </w:tr>
    </w:tbl>
    <w:p w:rsidR="00BE71C5" w:rsidRDefault="00BE71C5" w:rsidP="00BE71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4405" w:rsidRDefault="00BE71C5" w:rsidP="00BE7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педагог – организатор Завада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4405" w:rsidRPr="006B4405" w:rsidRDefault="006B4405" w:rsidP="006B4405"/>
    <w:p w:rsidR="006B4405" w:rsidRPr="006B4405" w:rsidRDefault="006B4405" w:rsidP="006B4405"/>
    <w:p w:rsidR="006B4405" w:rsidRPr="006B4405" w:rsidRDefault="006B4405" w:rsidP="006B4405"/>
    <w:p w:rsidR="006B4405" w:rsidRPr="006B4405" w:rsidRDefault="006B4405" w:rsidP="006B4405"/>
    <w:p w:rsidR="006B4405" w:rsidRPr="006B4405" w:rsidRDefault="006B4405" w:rsidP="006B4405">
      <w:pPr>
        <w:tabs>
          <w:tab w:val="left" w:pos="2325"/>
        </w:tabs>
      </w:pPr>
    </w:p>
    <w:sectPr w:rsidR="006B4405" w:rsidRPr="006B4405" w:rsidSect="006B4405">
      <w:pgSz w:w="11906" w:h="16838"/>
      <w:pgMar w:top="426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50" w:rsidRDefault="00D77450" w:rsidP="006B4405">
      <w:pPr>
        <w:spacing w:after="0" w:line="240" w:lineRule="auto"/>
      </w:pPr>
      <w:r>
        <w:separator/>
      </w:r>
    </w:p>
  </w:endnote>
  <w:endnote w:type="continuationSeparator" w:id="0">
    <w:p w:rsidR="00D77450" w:rsidRDefault="00D77450" w:rsidP="006B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50" w:rsidRDefault="00D77450" w:rsidP="006B4405">
      <w:pPr>
        <w:spacing w:after="0" w:line="240" w:lineRule="auto"/>
      </w:pPr>
      <w:r>
        <w:separator/>
      </w:r>
    </w:p>
  </w:footnote>
  <w:footnote w:type="continuationSeparator" w:id="0">
    <w:p w:rsidR="00D77450" w:rsidRDefault="00D77450" w:rsidP="006B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1C5"/>
    <w:rsid w:val="00040B46"/>
    <w:rsid w:val="000444EF"/>
    <w:rsid w:val="00084A71"/>
    <w:rsid w:val="00103B52"/>
    <w:rsid w:val="00170D89"/>
    <w:rsid w:val="00175444"/>
    <w:rsid w:val="001976E4"/>
    <w:rsid w:val="001A6052"/>
    <w:rsid w:val="001B2A25"/>
    <w:rsid w:val="001C481F"/>
    <w:rsid w:val="001C51F0"/>
    <w:rsid w:val="00200014"/>
    <w:rsid w:val="00250A9F"/>
    <w:rsid w:val="00262FCC"/>
    <w:rsid w:val="002E5F71"/>
    <w:rsid w:val="00304928"/>
    <w:rsid w:val="00314047"/>
    <w:rsid w:val="003149D3"/>
    <w:rsid w:val="00380EEA"/>
    <w:rsid w:val="003909AB"/>
    <w:rsid w:val="003C56CE"/>
    <w:rsid w:val="003F0A27"/>
    <w:rsid w:val="00401E47"/>
    <w:rsid w:val="004D6EC2"/>
    <w:rsid w:val="00532B34"/>
    <w:rsid w:val="005760C8"/>
    <w:rsid w:val="005C7AE2"/>
    <w:rsid w:val="006701D7"/>
    <w:rsid w:val="006B4405"/>
    <w:rsid w:val="00716FFC"/>
    <w:rsid w:val="007470F8"/>
    <w:rsid w:val="007532BD"/>
    <w:rsid w:val="00787055"/>
    <w:rsid w:val="00813C84"/>
    <w:rsid w:val="00835F49"/>
    <w:rsid w:val="00841707"/>
    <w:rsid w:val="008A4D17"/>
    <w:rsid w:val="00903986"/>
    <w:rsid w:val="00A55C65"/>
    <w:rsid w:val="00A7370F"/>
    <w:rsid w:val="00B45063"/>
    <w:rsid w:val="00B5312C"/>
    <w:rsid w:val="00B83B4C"/>
    <w:rsid w:val="00BE71C5"/>
    <w:rsid w:val="00BF4DFB"/>
    <w:rsid w:val="00C902A0"/>
    <w:rsid w:val="00C91618"/>
    <w:rsid w:val="00CA6A0C"/>
    <w:rsid w:val="00CB008B"/>
    <w:rsid w:val="00CE790A"/>
    <w:rsid w:val="00D103A3"/>
    <w:rsid w:val="00D20013"/>
    <w:rsid w:val="00D3279D"/>
    <w:rsid w:val="00D510F7"/>
    <w:rsid w:val="00D53FEE"/>
    <w:rsid w:val="00D77450"/>
    <w:rsid w:val="00DA3AA8"/>
    <w:rsid w:val="00DF724F"/>
    <w:rsid w:val="00E310A4"/>
    <w:rsid w:val="00E63EB5"/>
    <w:rsid w:val="00F016F1"/>
    <w:rsid w:val="00F10C0B"/>
    <w:rsid w:val="00F2513E"/>
    <w:rsid w:val="00F419DC"/>
    <w:rsid w:val="00F77FCD"/>
    <w:rsid w:val="00F82F3A"/>
    <w:rsid w:val="00FD0FBA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1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E71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4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405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5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ДДТ №2</cp:lastModifiedBy>
  <cp:revision>29</cp:revision>
  <cp:lastPrinted>2022-03-31T07:01:00Z</cp:lastPrinted>
  <dcterms:created xsi:type="dcterms:W3CDTF">2016-09-02T10:32:00Z</dcterms:created>
  <dcterms:modified xsi:type="dcterms:W3CDTF">2022-04-11T12:30:00Z</dcterms:modified>
</cp:coreProperties>
</file>